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917A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917A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8917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</w:rPr>
      </w:pPr>
      <w:r w:rsidRPr="008917AF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25A9" wp14:editId="568EA25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915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8.45pt,4pt" to="908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" strokecolor="#4579b8 [3044]">
                <w10:wrap anchorx="margin"/>
              </v:line>
            </w:pict>
          </mc:Fallback>
        </mc:AlternateConten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</w:r>
      <w:r w:rsidRPr="008917AF">
        <w:rPr>
          <w:rFonts w:ascii="TH SarabunPSK" w:hAnsi="TH SarabunPSK" w:cs="TH SarabunPSK"/>
          <w:noProof/>
          <w:sz w:val="32"/>
          <w:szCs w:val="32"/>
        </w:rPr>
        <w:tab/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8917AF">
        <w:rPr>
          <w:rFonts w:ascii="TH SarabunPSK" w:hAnsi="TH SarabunPSK" w:cs="TH SarabunPSK"/>
          <w:noProof/>
          <w:sz w:val="32"/>
          <w:szCs w:val="32"/>
        </w:rPr>
        <w:t>.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8917AF">
        <w:rPr>
          <w:rFonts w:ascii="TH SarabunPSK" w:hAnsi="TH SarabunPSK" w:cs="TH SarabunPSK"/>
          <w:noProof/>
          <w:sz w:val="32"/>
          <w:szCs w:val="32"/>
        </w:rPr>
        <w:t xml:space="preserve">. 2552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</w:r>
      <w:r w:rsidRPr="008917AF">
        <w:rPr>
          <w:rFonts w:ascii="TH SarabunPSK" w:hAnsi="TH SarabunPSK" w:cs="TH SarabunPSK"/>
          <w:noProof/>
          <w:sz w:val="32"/>
          <w:szCs w:val="32"/>
        </w:rPr>
        <w:tab/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หลักเกณฑ์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  <w:t xml:space="preserve">    1.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  <w:t xml:space="preserve">    4.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8917AF">
        <w:rPr>
          <w:rFonts w:ascii="TH SarabunPSK" w:hAnsi="TH SarabunPSK" w:cs="TH SarabunPSK"/>
          <w:noProof/>
          <w:sz w:val="32"/>
          <w:szCs w:val="32"/>
        </w:rPr>
        <w:t>.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8917AF">
        <w:rPr>
          <w:rFonts w:ascii="TH SarabunPSK" w:hAnsi="TH SarabunPSK" w:cs="TH SarabunPSK"/>
          <w:noProof/>
          <w:sz w:val="32"/>
          <w:szCs w:val="32"/>
        </w:rPr>
        <w:t>. 2548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  <w:t xml:space="preserve">       1.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  <w:t xml:space="preserve">       2.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</w:r>
      <w:r w:rsidRPr="008917AF">
        <w:rPr>
          <w:rFonts w:ascii="TH SarabunPSK" w:hAnsi="TH SarabunPSK" w:cs="TH SarabunPSK"/>
          <w:noProof/>
          <w:sz w:val="32"/>
          <w:szCs w:val="32"/>
        </w:rPr>
        <w:tab/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วิธีการ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  <w:t xml:space="preserve">     1.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  <w:t xml:space="preserve">     2.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  <w:t xml:space="preserve">     3.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8917AF">
        <w:rPr>
          <w:rFonts w:ascii="TH SarabunPSK" w:hAnsi="TH SarabunPSK" w:cs="TH SarabunPSK"/>
          <w:noProof/>
          <w:sz w:val="32"/>
          <w:szCs w:val="32"/>
        </w:rPr>
        <w:br/>
      </w:r>
      <w:r w:rsidRPr="008917AF">
        <w:rPr>
          <w:rFonts w:ascii="TH SarabunPSK" w:hAnsi="TH SarabunPSK" w:cs="TH SarabunPSK"/>
          <w:noProof/>
          <w:sz w:val="32"/>
          <w:szCs w:val="32"/>
        </w:rPr>
        <w:br/>
      </w:r>
      <w:r w:rsidRPr="008917AF">
        <w:rPr>
          <w:rFonts w:ascii="TH SarabunPSK" w:hAnsi="TH SarabunPSK" w:cs="TH SarabunPSK"/>
          <w:noProof/>
          <w:sz w:val="32"/>
          <w:szCs w:val="32"/>
        </w:rPr>
        <w:br/>
      </w:r>
      <w:r w:rsidRPr="008917AF">
        <w:rPr>
          <w:rFonts w:ascii="TH SarabunPSK" w:hAnsi="TH SarabunPSK" w:cs="TH SarabunPSK"/>
          <w:sz w:val="32"/>
          <w:szCs w:val="32"/>
        </w:rPr>
        <w:t xml:space="preserve"> 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F4039" w:rsidRPr="008917AF" w:rsidTr="00CF403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7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งานพัฒนาชุมชน  สำนักปลัดเทศบาล  สำนักงานเทศบาลตำบลหนองหัวฟาน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917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7A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CF4039" w:rsidRPr="008917AF" w:rsidTr="00CF4039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CF4039" w:rsidRPr="008917AF" w:rsidTr="00CF40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5" w:rsidRDefault="00CF403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441125" w:rsidRDefault="00CF403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หนองหัวฟาน</w:t>
            </w:r>
          </w:p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อำเภอขามสะแกแสง จังหวัดนครราชสีมา</w:t>
            </w:r>
          </w:p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4039" w:rsidRPr="008917AF" w:rsidTr="00CF40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5" w:rsidRDefault="00CF403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441125" w:rsidRDefault="00CF403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CF4039" w:rsidRPr="008917AF" w:rsidTr="00CF4039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CF4039" w:rsidRPr="008917AF" w:rsidTr="00CF40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F4039" w:rsidRPr="008917AF" w:rsidRDefault="00F241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1EC97F4266714BFDB1D27753D10B92EA"/>
                </w:placeholder>
                <w:showingPlcHdr/>
              </w:sdtPr>
              <w:sdtEndPr/>
              <w:sdtContent>
                <w:r w:rsidR="00CF4039" w:rsidRPr="008917A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F4039"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F4039"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F4039" w:rsidRPr="008917AF" w:rsidTr="00CF40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F4039" w:rsidRPr="008917AF" w:rsidRDefault="00F241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73760199"/>
                <w:placeholder>
                  <w:docPart w:val="1EC97F4266714BFDB1D27753D10B92EA"/>
                </w:placeholder>
                <w:showingPlcHdr/>
              </w:sdtPr>
              <w:sdtEndPr/>
              <w:sdtContent>
                <w:r w:rsidR="00CF4039" w:rsidRPr="008917A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F4039"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F4039"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F4039" w:rsidRPr="008917AF" w:rsidTr="00CF40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 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F4039" w:rsidRPr="008917AF" w:rsidRDefault="00F241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63101067"/>
                <w:placeholder>
                  <w:docPart w:val="1EC97F4266714BFDB1D27753D10B92EA"/>
                </w:placeholder>
                <w:showingPlcHdr/>
              </w:sdtPr>
              <w:sdtEndPr/>
              <w:sdtContent>
                <w:r w:rsidR="00CF4039" w:rsidRPr="008917A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F4039"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F4039"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CF4039" w:rsidRPr="008917AF" w:rsidTr="00CF40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F4039" w:rsidRPr="008917AF" w:rsidRDefault="00F241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31683530"/>
                <w:placeholder>
                  <w:docPart w:val="1EC97F4266714BFDB1D27753D10B92EA"/>
                </w:placeholder>
                <w:showingPlcHdr/>
              </w:sdtPr>
              <w:sdtEndPr/>
              <w:sdtContent>
                <w:r w:rsidR="00CF4039" w:rsidRPr="008917A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F4039"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F4039"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F4039" w:rsidRPr="008917AF" w:rsidTr="00CF40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F4039" w:rsidRPr="008917AF" w:rsidRDefault="00F241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70731628"/>
                <w:placeholder>
                  <w:docPart w:val="1EC97F4266714BFDB1D27753D10B92EA"/>
                </w:placeholder>
                <w:showingPlcHdr/>
              </w:sdtPr>
              <w:sdtEndPr/>
              <w:sdtContent>
                <w:r w:rsidR="00CF4039" w:rsidRPr="008917A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F4039"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F4039"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F4039" w:rsidRPr="008917AF" w:rsidTr="00CF40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8917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F4039" w:rsidRPr="008917AF" w:rsidRDefault="00F241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71437871"/>
                <w:placeholder>
                  <w:docPart w:val="1EC97F4266714BFDB1D27753D10B92EA"/>
                </w:placeholder>
                <w:showingPlcHdr/>
              </w:sdtPr>
              <w:sdtEndPr/>
              <w:sdtContent>
                <w:r w:rsidR="00CF4039" w:rsidRPr="008917A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F4039"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F4039"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CF4039" w:rsidRPr="008917AF" w:rsidTr="00CF4039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CF4039" w:rsidRPr="008917AF" w:rsidTr="00CF4039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F4039" w:rsidRPr="008917AF" w:rsidTr="00CF4039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CF4039" w:rsidRPr="008917AF" w:rsidTr="00CF40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 www.nonghuafancity.go.th)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F4039" w:rsidRPr="008917AF" w:rsidTr="00CF40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CF4039" w:rsidRDefault="00CF4039" w:rsidP="00CF403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41125" w:rsidRDefault="00441125" w:rsidP="00CF403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41125" w:rsidRDefault="00441125" w:rsidP="00CF403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41125" w:rsidRDefault="00441125" w:rsidP="00CF403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41125" w:rsidRPr="008917AF" w:rsidRDefault="00441125" w:rsidP="00CF40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F4039" w:rsidRPr="008917AF" w:rsidTr="00CF4039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CF4039" w:rsidRPr="008917AF" w:rsidTr="00CF40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แบบคำขอลงทะเบียนรับเงินเบี้ยยังชีพผู้สูงอายุ</w:t>
            </w:r>
          </w:p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917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CF4039" w:rsidRPr="008917AF" w:rsidRDefault="00441125" w:rsidP="008917A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17AF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B215B5" wp14:editId="53F787C9">
                <wp:simplePos x="0" y="0"/>
                <wp:positionH relativeFrom="margin">
                  <wp:posOffset>-76200</wp:posOffset>
                </wp:positionH>
                <wp:positionV relativeFrom="paragraph">
                  <wp:posOffset>460375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39" w:rsidRDefault="00CF4039" w:rsidP="00CF403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6pt;margin-top:36.25pt;width:502.1pt;height:20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" fillcolor="#eaf1dd [662]">
                <v:textbox style="mso-fit-shape-to-text:t">
                  <w:txbxContent>
                    <w:p w:rsidR="00CF4039" w:rsidRDefault="00CF4039" w:rsidP="00CF403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4039" w:rsidRPr="008917AF">
        <w:rPr>
          <w:rFonts w:ascii="TH SarabunPSK" w:hAnsi="TH SarabunPSK" w:cs="TH SarabunPSK"/>
          <w:noProof/>
          <w:sz w:val="32"/>
          <w:szCs w:val="32"/>
        </w:rPr>
        <w:t>-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917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17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8917AF">
        <w:rPr>
          <w:rFonts w:ascii="TH SarabunPSK" w:hAnsi="TH SarabunPSK" w:cs="TH SarabunPSK"/>
          <w:sz w:val="32"/>
          <w:szCs w:val="32"/>
        </w:rPr>
        <w:t>:</w:t>
      </w:r>
      <w:r w:rsidRPr="008917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917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ขึ้นทะเบียน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917A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CF4039" w:rsidRPr="008917AF" w:rsidTr="00CF4039">
        <w:tc>
          <w:tcPr>
            <w:tcW w:w="10070" w:type="dxa"/>
            <w:hideMark/>
          </w:tcPr>
          <w:p w:rsidR="00CF4039" w:rsidRPr="008917AF" w:rsidRDefault="00CF40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917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7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917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  <w:r w:rsidRPr="008917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917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17AF">
        <w:rPr>
          <w:rFonts w:ascii="TH SarabunPSK" w:hAnsi="TH SarabunPSK" w:cs="TH SarabunPSK"/>
          <w:sz w:val="32"/>
          <w:szCs w:val="32"/>
        </w:rPr>
        <w:t xml:space="preserve">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917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7AF">
        <w:rPr>
          <w:rFonts w:ascii="TH SarabunPSK" w:hAnsi="TH SarabunPSK" w:cs="TH SarabunPSK"/>
          <w:noProof/>
          <w:sz w:val="32"/>
          <w:szCs w:val="32"/>
        </w:rPr>
        <w:t>-</w:t>
      </w: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8917A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917AF">
        <w:rPr>
          <w:rFonts w:ascii="TH SarabunPSK" w:hAnsi="TH SarabunPSK" w:cs="TH SarabunPSK"/>
          <w:noProof/>
          <w:sz w:val="32"/>
          <w:szCs w:val="32"/>
        </w:rPr>
        <w:t>0.0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8917A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</w:rPr>
      </w:pPr>
      <w:r w:rsidRPr="008917AF">
        <w:rPr>
          <w:rFonts w:ascii="TH SarabunPSK" w:hAnsi="TH SarabunPSK" w:cs="TH SarabunPSK"/>
          <w:sz w:val="32"/>
          <w:szCs w:val="32"/>
        </w:rPr>
        <w:tab/>
      </w:r>
      <w:r w:rsidRPr="008917AF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8917AF">
        <w:rPr>
          <w:rFonts w:ascii="TH SarabunPSK" w:hAnsi="TH SarabunPSK" w:cs="TH SarabunPSK"/>
          <w:noProof/>
          <w:sz w:val="32"/>
          <w:szCs w:val="32"/>
        </w:rPr>
        <w:t>0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</w:rPr>
      </w:pPr>
      <w:r w:rsidRPr="008917AF">
        <w:rPr>
          <w:rFonts w:ascii="TH SarabunPSK" w:hAnsi="TH SarabunPSK" w:cs="TH SarabunPSK"/>
          <w:sz w:val="32"/>
          <w:szCs w:val="32"/>
        </w:rPr>
        <w:tab/>
      </w:r>
      <w:r w:rsidRPr="008917AF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8917AF">
        <w:rPr>
          <w:rFonts w:ascii="TH SarabunPSK" w:hAnsi="TH SarabunPSK" w:cs="TH SarabunPSK"/>
          <w:noProof/>
          <w:sz w:val="32"/>
          <w:szCs w:val="32"/>
        </w:rPr>
        <w:t>0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</w:rPr>
      </w:pPr>
      <w:r w:rsidRPr="008917AF">
        <w:rPr>
          <w:rFonts w:ascii="TH SarabunPSK" w:hAnsi="TH SarabunPSK" w:cs="TH SarabunPSK"/>
          <w:sz w:val="32"/>
          <w:szCs w:val="32"/>
        </w:rPr>
        <w:tab/>
      </w:r>
      <w:r w:rsidRPr="008917AF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8917AF">
        <w:rPr>
          <w:rFonts w:ascii="TH SarabunPSK" w:hAnsi="TH SarabunPSK" w:cs="TH SarabunPSK"/>
          <w:noProof/>
          <w:sz w:val="32"/>
          <w:szCs w:val="32"/>
        </w:rPr>
        <w:t>0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917AF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8917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17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 xml:space="preserve">การลงทะเบียนและยื่นคำขอรับเงินเบี้ยยังชีพผู้สูงอายุ  </w:t>
      </w:r>
      <w:r w:rsidRPr="008917AF">
        <w:rPr>
          <w:rFonts w:ascii="TH SarabunPSK" w:hAnsi="TH SarabunPSK" w:cs="TH SarabunPSK"/>
          <w:noProof/>
          <w:sz w:val="32"/>
          <w:szCs w:val="32"/>
        </w:rPr>
        <w:t>/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8917AF">
        <w:rPr>
          <w:rFonts w:ascii="TH SarabunPSK" w:hAnsi="TH SarabunPSK" w:cs="TH SarabunPSK"/>
          <w:noProof/>
          <w:sz w:val="32"/>
          <w:szCs w:val="32"/>
        </w:rPr>
        <w:t>/</w:t>
      </w:r>
      <w:r w:rsidRPr="008917AF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CF4039" w:rsidRPr="008917AF" w:rsidRDefault="00CF4039" w:rsidP="00CF40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4039" w:rsidRPr="008917AF" w:rsidRDefault="00CF4039" w:rsidP="00CF4039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917A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CF4039" w:rsidRPr="008917AF" w:rsidRDefault="00CF4039" w:rsidP="00CF4039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917A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CF4039" w:rsidRPr="008917AF" w:rsidRDefault="00CF4039" w:rsidP="00CF4039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8917A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8917A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8917AF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8917AF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8917AF" w:rsidSect="00441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E8" w:rsidRDefault="00F241E8" w:rsidP="00441125">
      <w:pPr>
        <w:spacing w:after="0" w:line="240" w:lineRule="auto"/>
      </w:pPr>
      <w:r>
        <w:separator/>
      </w:r>
    </w:p>
  </w:endnote>
  <w:endnote w:type="continuationSeparator" w:id="0">
    <w:p w:rsidR="00F241E8" w:rsidRDefault="00F241E8" w:rsidP="0044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25" w:rsidRDefault="00441125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25" w:rsidRDefault="00441125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25" w:rsidRDefault="0044112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E8" w:rsidRDefault="00F241E8" w:rsidP="00441125">
      <w:pPr>
        <w:spacing w:after="0" w:line="240" w:lineRule="auto"/>
      </w:pPr>
      <w:r>
        <w:separator/>
      </w:r>
    </w:p>
  </w:footnote>
  <w:footnote w:type="continuationSeparator" w:id="0">
    <w:p w:rsidR="00F241E8" w:rsidRDefault="00F241E8" w:rsidP="0044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25" w:rsidRDefault="0044112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45619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441125" w:rsidRDefault="0044112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1125">
          <w:rPr>
            <w:noProof/>
            <w:lang w:val="th-TH"/>
          </w:rPr>
          <w:t>132</w:t>
        </w:r>
        <w:r>
          <w:fldChar w:fldCharType="end"/>
        </w:r>
      </w:p>
    </w:sdtContent>
  </w:sdt>
  <w:p w:rsidR="00441125" w:rsidRDefault="0044112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25" w:rsidRDefault="00441125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39"/>
    <w:rsid w:val="001E6AB2"/>
    <w:rsid w:val="003551D9"/>
    <w:rsid w:val="00441125"/>
    <w:rsid w:val="008917AF"/>
    <w:rsid w:val="00C22544"/>
    <w:rsid w:val="00CF4039"/>
    <w:rsid w:val="00DC51BD"/>
    <w:rsid w:val="00F2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39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CF4039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F4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CF4039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44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441125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44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441125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39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CF4039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F4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CF4039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44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441125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44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441125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97F4266714BFDB1D27753D10B92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473784-72E9-49A1-BC96-902E05E11231}"/>
      </w:docPartPr>
      <w:docPartBody>
        <w:p w:rsidR="00BC4283" w:rsidRDefault="00643192" w:rsidP="00643192">
          <w:pPr>
            <w:pStyle w:val="1EC97F4266714BFDB1D27753D10B92EA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92"/>
    <w:rsid w:val="004D4667"/>
    <w:rsid w:val="00643192"/>
    <w:rsid w:val="00BC4283"/>
    <w:rsid w:val="00C150DC"/>
    <w:rsid w:val="00E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C97F4266714BFDB1D27753D10B92EA">
    <w:name w:val="1EC97F4266714BFDB1D27753D10B92EA"/>
    <w:rsid w:val="006431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C97F4266714BFDB1D27753D10B92EA">
    <w:name w:val="1EC97F4266714BFDB1D27753D10B92EA"/>
    <w:rsid w:val="00643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2016-04-08T03:04:00Z</dcterms:created>
  <dcterms:modified xsi:type="dcterms:W3CDTF">2016-04-18T04:58:00Z</dcterms:modified>
</cp:coreProperties>
</file>